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0684" w14:textId="77777777" w:rsidR="00083128" w:rsidRDefault="003D6CBE" w:rsidP="00083128">
      <w:pPr>
        <w:spacing w:before="120" w:line="240" w:lineRule="auto"/>
        <w:ind w:right="-30"/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</w:pPr>
      <w:r>
        <w:rPr>
          <w:rFonts w:ascii="Century Gothic" w:hAnsi="Century Gothic"/>
          <w:b/>
          <w:noProof/>
          <w:color w:val="436889"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A77D76" wp14:editId="3A84F83A">
                <wp:simplePos x="0" y="0"/>
                <wp:positionH relativeFrom="column">
                  <wp:posOffset>-447675</wp:posOffset>
                </wp:positionH>
                <wp:positionV relativeFrom="paragraph">
                  <wp:posOffset>-476250</wp:posOffset>
                </wp:positionV>
                <wp:extent cx="10658475" cy="623570"/>
                <wp:effectExtent l="0" t="0" r="9525" b="508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8475" cy="623570"/>
                          <a:chOff x="0" y="0"/>
                          <a:chExt cx="10658475" cy="623570"/>
                        </a:xfrm>
                      </wpg:grpSpPr>
                      <wps:wsp>
                        <wps:cNvPr id="208" name="Rechteck 208"/>
                        <wps:cNvSpPr/>
                        <wps:spPr>
                          <a:xfrm>
                            <a:off x="0" y="0"/>
                            <a:ext cx="10658475" cy="6235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2507F"/>
                              </a:gs>
                              <a:gs pos="65000">
                                <a:srgbClr val="568077">
                                  <a:lumMod val="61000"/>
                                  <a:lumOff val="39000"/>
                                </a:srgbClr>
                              </a:gs>
                              <a:gs pos="54000">
                                <a:srgbClr val="568077">
                                  <a:lumMod val="84000"/>
                                  <a:lumOff val="16000"/>
                                </a:srgbClr>
                              </a:gs>
                              <a:gs pos="38000">
                                <a:srgbClr val="568077"/>
                              </a:gs>
                              <a:gs pos="19000">
                                <a:srgbClr val="436889"/>
                              </a:gs>
                              <a:gs pos="79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feld 206"/>
                        <wps:cNvSpPr txBox="1"/>
                        <wps:spPr>
                          <a:xfrm>
                            <a:off x="161925" y="104775"/>
                            <a:ext cx="756412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01347" w14:textId="3BFB23C8" w:rsidR="00083128" w:rsidRPr="00475663" w:rsidRDefault="00083128" w:rsidP="00083128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</w:pPr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  <w:t>PEPperMAP</w:t>
                              </w:r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vertAlign w:val="superscript"/>
                                  <w:lang w:val="en-US"/>
                                </w:rPr>
                                <w:t>®</w:t>
                              </w:r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  <w:t xml:space="preserve"> Sample Submission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fik 2" descr="Logo_PEPperPRIN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7225" y="95250"/>
                            <a:ext cx="147066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A77D76" id="Gruppieren 8" o:spid="_x0000_s1026" style="position:absolute;left:0;text-align:left;margin-left:-35.25pt;margin-top:-37.5pt;width:839.25pt;height:49.1pt;z-index:251666432" coordsize="106584,6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">
                <v:rect id="Rechteck 208" o:spid="_x0000_s1027" style="position:absolute;width:106584;height:6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" fillcolor="#12507f" stroked="f" strokeweight="1pt">
                  <v:fill color2="white [3212]" rotate="t" angle="90" colors="0 #12507f;12452f #436889;24904f #568077;35389f #6a9b91;42598f #93b6af;51773f white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6" o:spid="_x0000_s1028" type="#_x0000_t202" style="position:absolute;left:1619;top:1047;width:75641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" filled="f" stroked="f" strokeweight=".5pt">
                  <v:textbox>
                    <w:txbxContent>
                      <w:p w14:paraId="20D01347" w14:textId="3BFB23C8" w:rsidR="00083128" w:rsidRPr="00475663" w:rsidRDefault="00083128" w:rsidP="00083128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</w:pPr>
                        <w:proofErr w:type="spellStart"/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  <w:t>PEPperMAP</w:t>
                        </w:r>
                        <w:proofErr w:type="spellEnd"/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vertAlign w:val="superscript"/>
                            <w:lang w:val="en-US"/>
                          </w:rPr>
                          <w:t>®</w:t>
                        </w:r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  <w:t xml:space="preserve"> Sample Submission Form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9" type="#_x0000_t75" alt="Logo_PEPperPRINT" style="position:absolute;left:82772;top:952;width:14706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">
                  <v:imagedata r:id="rId8" o:title="Logo_PEPperPRINT"/>
                </v:shape>
              </v:group>
            </w:pict>
          </mc:Fallback>
        </mc:AlternateContent>
      </w:r>
    </w:p>
    <w:p w14:paraId="668BB3EB" w14:textId="77777777" w:rsidR="00083128" w:rsidRDefault="006603D0" w:rsidP="00083128">
      <w:pPr>
        <w:spacing w:before="120" w:line="240" w:lineRule="auto"/>
        <w:ind w:right="-30"/>
        <w:rPr>
          <w:rStyle w:val="IntensiveHervorhebung1"/>
          <w:rFonts w:ascii="Century Gothic" w:hAnsi="Century Gothic"/>
          <w:color w:val="436889"/>
          <w:sz w:val="24"/>
          <w:lang w:val="en-US"/>
        </w:rPr>
      </w:pPr>
      <w:r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Contact D</w:t>
      </w:r>
      <w:r w:rsidR="00083128"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etails</w:t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  <w:t xml:space="preserve">      </w:t>
      </w:r>
      <w:r w:rsidR="00083128"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Shipping Information</w:t>
      </w:r>
    </w:p>
    <w:tbl>
      <w:tblPr>
        <w:tblStyle w:val="EinfacheTabelle1"/>
        <w:tblpPr w:leftFromText="180" w:rightFromText="180" w:vertAnchor="text" w:horzAnchor="margin" w:tblpY="61"/>
        <w:tblW w:w="9071" w:type="dxa"/>
        <w:tblLayout w:type="fixed"/>
        <w:tblLook w:val="0000" w:firstRow="0" w:lastRow="0" w:firstColumn="0" w:lastColumn="0" w:noHBand="0" w:noVBand="0"/>
      </w:tblPr>
      <w:tblGrid>
        <w:gridCol w:w="2233"/>
        <w:gridCol w:w="3118"/>
        <w:gridCol w:w="825"/>
        <w:gridCol w:w="2895"/>
      </w:tblGrid>
      <w:tr w:rsidR="00083128" w:rsidRPr="00FF0AD2" w14:paraId="0BC52EBF" w14:textId="77777777" w:rsidTr="002B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</w:tcPr>
          <w:p w14:paraId="18822088" w14:textId="77777777" w:rsidR="00083128" w:rsidRPr="00FF0AD2" w:rsidRDefault="00083128" w:rsidP="00F43192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Name:</w:t>
            </w:r>
          </w:p>
        </w:tc>
        <w:tc>
          <w:tcPr>
            <w:tcW w:w="3118" w:type="dxa"/>
          </w:tcPr>
          <w:p w14:paraId="5326B2EF" w14:textId="77777777" w:rsidR="00083128" w:rsidRPr="00FF0AD2" w:rsidRDefault="00083128" w:rsidP="00F43192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" w:type="dxa"/>
          </w:tcPr>
          <w:p w14:paraId="0EAB5724" w14:textId="77777777" w:rsidR="00083128" w:rsidRPr="00FF0AD2" w:rsidRDefault="00083128" w:rsidP="00F43192">
            <w:pPr>
              <w:pStyle w:val="Kopfzeile"/>
              <w:jc w:val="right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Email:</w:t>
            </w:r>
          </w:p>
        </w:tc>
        <w:tc>
          <w:tcPr>
            <w:tcW w:w="2895" w:type="dxa"/>
          </w:tcPr>
          <w:p w14:paraId="5E3AAB29" w14:textId="77777777" w:rsidR="00083128" w:rsidRPr="00FF0AD2" w:rsidRDefault="00083128" w:rsidP="00F43192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2B3B4A" w:rsidRPr="00FF0AD2" w14:paraId="4EE0CE4D" w14:textId="1722D7A4" w:rsidTr="002B3B4A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</w:tcPr>
          <w:p w14:paraId="269F099D" w14:textId="77777777" w:rsidR="002B3B4A" w:rsidRPr="00FF0AD2" w:rsidRDefault="002B3B4A" w:rsidP="002B3B4A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Organization:</w:t>
            </w:r>
          </w:p>
        </w:tc>
        <w:tc>
          <w:tcPr>
            <w:tcW w:w="3118" w:type="dxa"/>
          </w:tcPr>
          <w:p w14:paraId="3E4096AA" w14:textId="77777777" w:rsidR="002B3B4A" w:rsidRPr="00FF0AD2" w:rsidRDefault="002B3B4A" w:rsidP="002B3B4A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" w:type="dxa"/>
          </w:tcPr>
          <w:p w14:paraId="38A00BDB" w14:textId="42B95ACA" w:rsidR="002B3B4A" w:rsidRPr="00FF0AD2" w:rsidRDefault="002B3B4A" w:rsidP="002B3B4A">
            <w:pPr>
              <w:pStyle w:val="Kopfzeile"/>
              <w:jc w:val="right"/>
              <w:rPr>
                <w:rFonts w:cs="Arial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Phone:</w:t>
            </w:r>
          </w:p>
        </w:tc>
        <w:tc>
          <w:tcPr>
            <w:tcW w:w="2895" w:type="dxa"/>
          </w:tcPr>
          <w:p w14:paraId="2EB764FA" w14:textId="77777777" w:rsidR="002B3B4A" w:rsidRPr="00FF0AD2" w:rsidRDefault="002B3B4A" w:rsidP="002B3B4A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2B3B4A" w:rsidRPr="00FF0AD2" w14:paraId="604E12AA" w14:textId="77777777" w:rsidTr="002B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</w:tcPr>
          <w:p w14:paraId="215731F2" w14:textId="77777777" w:rsidR="002B3B4A" w:rsidRPr="00FF0AD2" w:rsidRDefault="002B3B4A" w:rsidP="002B3B4A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Address:</w:t>
            </w:r>
          </w:p>
        </w:tc>
        <w:tc>
          <w:tcPr>
            <w:tcW w:w="6838" w:type="dxa"/>
            <w:gridSpan w:val="3"/>
          </w:tcPr>
          <w:p w14:paraId="2923DFD1" w14:textId="77777777" w:rsidR="002B3B4A" w:rsidRPr="00FF0AD2" w:rsidRDefault="002B3B4A" w:rsidP="002B3B4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2B3B4A" w:rsidRPr="00FF0AD2" w14:paraId="6F812E8A" w14:textId="77777777" w:rsidTr="00353F00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</w:tcPr>
          <w:p w14:paraId="2E2EF760" w14:textId="77777777" w:rsidR="002B3B4A" w:rsidRPr="00FF0AD2" w:rsidRDefault="002B3B4A" w:rsidP="002B3B4A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City, Zip Code:</w:t>
            </w:r>
          </w:p>
        </w:tc>
        <w:tc>
          <w:tcPr>
            <w:tcW w:w="6838" w:type="dxa"/>
            <w:gridSpan w:val="3"/>
          </w:tcPr>
          <w:p w14:paraId="19DDDD58" w14:textId="77777777" w:rsidR="002B3B4A" w:rsidRPr="00FF0AD2" w:rsidRDefault="002B3B4A" w:rsidP="002B3B4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</w:tbl>
    <w:tbl>
      <w:tblPr>
        <w:tblStyle w:val="EinfacheTabelle1"/>
        <w:tblpPr w:leftFromText="180" w:rightFromText="180" w:vertAnchor="text" w:horzAnchor="margin" w:tblpXSpec="right" w:tblpY="58"/>
        <w:tblW w:w="5098" w:type="dxa"/>
        <w:tblLayout w:type="fixed"/>
        <w:tblLook w:val="0000" w:firstRow="0" w:lastRow="0" w:firstColumn="0" w:lastColumn="0" w:noHBand="0" w:noVBand="0"/>
      </w:tblPr>
      <w:tblGrid>
        <w:gridCol w:w="2235"/>
        <w:gridCol w:w="2863"/>
      </w:tblGrid>
      <w:tr w:rsidR="00083128" w:rsidRPr="00FF0AD2" w14:paraId="44C0AF3F" w14:textId="77777777" w:rsidTr="0008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49E35F77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Carrier:</w:t>
            </w:r>
          </w:p>
        </w:tc>
        <w:tc>
          <w:tcPr>
            <w:tcW w:w="2863" w:type="dxa"/>
          </w:tcPr>
          <w:p w14:paraId="32D23179" w14:textId="77777777" w:rsidR="00083128" w:rsidRPr="00FF0AD2" w:rsidRDefault="00083128" w:rsidP="00083128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083128" w:rsidRPr="00FF0AD2" w14:paraId="764DB270" w14:textId="77777777" w:rsidTr="00083128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2F0FD7E2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Tracking Number:</w:t>
            </w:r>
          </w:p>
        </w:tc>
        <w:tc>
          <w:tcPr>
            <w:tcW w:w="2863" w:type="dxa"/>
          </w:tcPr>
          <w:p w14:paraId="0DD9C455" w14:textId="77777777" w:rsidR="00083128" w:rsidRPr="00FF0AD2" w:rsidRDefault="00083128" w:rsidP="00083128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083128" w:rsidRPr="00FF0AD2" w14:paraId="752A2F3C" w14:textId="77777777" w:rsidTr="0008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1DC3706B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Shipping Date:</w:t>
            </w:r>
          </w:p>
        </w:tc>
        <w:tc>
          <w:tcPr>
            <w:tcW w:w="2863" w:type="dxa"/>
          </w:tcPr>
          <w:p w14:paraId="6DBC8AEA" w14:textId="77777777" w:rsidR="00083128" w:rsidRPr="00FF0AD2" w:rsidRDefault="00083128" w:rsidP="0008312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</w:tbl>
    <w:p w14:paraId="6E63174A" w14:textId="77777777" w:rsidR="00083128" w:rsidRPr="00083128" w:rsidRDefault="00083128" w:rsidP="00083128">
      <w:pPr>
        <w:spacing w:before="0" w:after="0"/>
        <w:rPr>
          <w:rFonts w:cs="Arial"/>
          <w:szCs w:val="20"/>
          <w:lang w:val="en-US"/>
        </w:rPr>
      </w:pPr>
    </w:p>
    <w:p w14:paraId="6A8173E2" w14:textId="77777777" w:rsidR="00083128" w:rsidRPr="009C7469" w:rsidRDefault="00083128" w:rsidP="00083128">
      <w:pPr>
        <w:pStyle w:val="Listenabsatz"/>
        <w:spacing w:before="0" w:after="0"/>
        <w:ind w:left="426"/>
        <w:rPr>
          <w:rFonts w:cs="Arial"/>
          <w:szCs w:val="20"/>
          <w:lang w:val="en-US"/>
        </w:rPr>
      </w:pPr>
    </w:p>
    <w:p w14:paraId="034784A4" w14:textId="77777777" w:rsidR="00083128" w:rsidRPr="00083128" w:rsidRDefault="00083128" w:rsidP="00083128">
      <w:pPr>
        <w:pStyle w:val="Listenabsatz"/>
        <w:spacing w:before="0" w:after="0"/>
        <w:ind w:left="1418"/>
        <w:rPr>
          <w:rFonts w:cs="Arial"/>
          <w:szCs w:val="20"/>
          <w:lang w:val="en-US"/>
        </w:rPr>
      </w:pPr>
    </w:p>
    <w:p w14:paraId="69B82B64" w14:textId="77777777" w:rsidR="00083128" w:rsidRPr="00083128" w:rsidRDefault="00083128" w:rsidP="00083128">
      <w:pPr>
        <w:pStyle w:val="Listenabsatz"/>
        <w:spacing w:before="0" w:after="0"/>
        <w:ind w:left="1418"/>
        <w:rPr>
          <w:rFonts w:cs="Arial"/>
          <w:szCs w:val="20"/>
          <w:lang w:val="en-US"/>
        </w:rPr>
      </w:pPr>
    </w:p>
    <w:p w14:paraId="596594CA" w14:textId="77777777" w:rsidR="00083128" w:rsidRPr="00083128" w:rsidRDefault="00083128" w:rsidP="00E30CDE">
      <w:pPr>
        <w:pStyle w:val="Listenabsatz"/>
        <w:spacing w:before="0" w:after="0" w:line="240" w:lineRule="auto"/>
        <w:ind w:left="1418"/>
        <w:rPr>
          <w:rFonts w:cs="Arial"/>
          <w:szCs w:val="20"/>
          <w:lang w:val="en-US"/>
        </w:rPr>
      </w:pPr>
    </w:p>
    <w:p w14:paraId="2909E4B9" w14:textId="77777777" w:rsidR="00083128" w:rsidRPr="00083128" w:rsidRDefault="00083128" w:rsidP="00E30CDE">
      <w:pPr>
        <w:pStyle w:val="Listenabsatz"/>
        <w:spacing w:before="0" w:after="0" w:line="240" w:lineRule="auto"/>
        <w:ind w:left="1418"/>
        <w:rPr>
          <w:rFonts w:cs="Arial"/>
          <w:szCs w:val="20"/>
          <w:lang w:val="en-US"/>
        </w:rPr>
      </w:pPr>
    </w:p>
    <w:p w14:paraId="688151AF" w14:textId="41D36FBD" w:rsidR="002B3B4A" w:rsidRPr="00676D8E" w:rsidRDefault="002B3B4A" w:rsidP="002B3B4A">
      <w:pPr>
        <w:pStyle w:val="Listenabsatz"/>
        <w:numPr>
          <w:ilvl w:val="0"/>
          <w:numId w:val="1"/>
        </w:numPr>
        <w:spacing w:before="0" w:after="0"/>
        <w:ind w:left="426"/>
        <w:rPr>
          <w:rFonts w:cs="Arial"/>
          <w:szCs w:val="20"/>
          <w:lang w:val="en-US"/>
        </w:rPr>
      </w:pPr>
      <w:r w:rsidRPr="00FF0A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F92A6" wp14:editId="7109CEEE">
                <wp:simplePos x="0" y="0"/>
                <wp:positionH relativeFrom="margin">
                  <wp:posOffset>6515100</wp:posOffset>
                </wp:positionH>
                <wp:positionV relativeFrom="paragraph">
                  <wp:posOffset>5715</wp:posOffset>
                </wp:positionV>
                <wp:extent cx="3248025" cy="1504950"/>
                <wp:effectExtent l="0" t="0" r="9525" b="0"/>
                <wp:wrapThrough wrapText="bothSides">
                  <wp:wrapPolygon edited="0">
                    <wp:start x="0" y="0"/>
                    <wp:lineTo x="0" y="21327"/>
                    <wp:lineTo x="21537" y="21327"/>
                    <wp:lineTo x="21537" y="0"/>
                    <wp:lineTo x="0" y="0"/>
                  </wp:wrapPolygon>
                </wp:wrapThrough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014651C" w14:textId="77777777" w:rsidR="002B3B4A" w:rsidRPr="00DE7A66" w:rsidRDefault="002B3B4A" w:rsidP="002B3B4A">
                            <w:pPr>
                              <w:spacing w:before="0" w:after="0" w:line="240" w:lineRule="auto"/>
                              <w:ind w:right="-30" w:firstLine="142"/>
                              <w:rPr>
                                <w:rStyle w:val="IntensiveHervorhebung1"/>
                                <w:rFonts w:ascii="Century Gothic" w:hAnsi="Century Gothic"/>
                                <w:b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7A66">
                              <w:rPr>
                                <w:rStyle w:val="IntensiveHervorhebung1"/>
                                <w:rFonts w:ascii="Century Gothic" w:hAnsi="Century Gothic"/>
                                <w:b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  <w:t>Shipping Address:</w:t>
                            </w:r>
                          </w:p>
                          <w:p w14:paraId="797796B8" w14:textId="77777777" w:rsidR="002B3B4A" w:rsidRPr="00DE7A66" w:rsidRDefault="002B3B4A" w:rsidP="002B3B4A">
                            <w:pPr>
                              <w:spacing w:before="0" w:after="0" w:line="240" w:lineRule="auto"/>
                              <w:ind w:right="-30"/>
                              <w:rPr>
                                <w:rStyle w:val="IntensiveHervorhebung1"/>
                                <w:rFonts w:ascii="Century Gothic" w:hAnsi="Century Gothic"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BDE0FD8" w14:textId="612B99CF" w:rsidR="002B3B4A" w:rsidRPr="00DE7A66" w:rsidRDefault="005E2E14" w:rsidP="002B3B4A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PEPperPRINT GmbH</w:t>
                            </w:r>
                            <w:r>
                              <w:rPr>
                                <w:rFonts w:cs="Arial"/>
                                <w:szCs w:val="20"/>
                                <w:lang w:val="en-US"/>
                              </w:rPr>
                              <w:tab/>
                              <w:t xml:space="preserve">          </w:t>
                            </w:r>
                            <w:r w:rsidR="002B3B4A" w:rsidRPr="00DE7A6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Phone: +49 6221 72644-89</w:t>
                            </w:r>
                          </w:p>
                          <w:p w14:paraId="1112CD2E" w14:textId="6EFD3352" w:rsidR="002B3B4A" w:rsidRPr="002628FA" w:rsidRDefault="002628FA" w:rsidP="002B3B4A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Tulla</w:t>
                            </w:r>
                            <w:r w:rsidR="00E5617D" w:rsidRPr="002628FA">
                              <w:rPr>
                                <w:rFonts w:cs="Arial"/>
                                <w:szCs w:val="20"/>
                              </w:rPr>
                              <w:t xml:space="preserve">strasse </w:t>
                            </w:r>
                            <w:r w:rsidR="002B3B4A" w:rsidRPr="002628FA">
                              <w:rPr>
                                <w:rFonts w:cs="Arial"/>
                                <w:szCs w:val="20"/>
                              </w:rPr>
                              <w:t>2</w:t>
                            </w:r>
                            <w:r w:rsidR="005E2E14" w:rsidRPr="002628FA">
                              <w:rPr>
                                <w:rFonts w:cs="Arial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E5617D" w:rsidRPr="002628FA">
                              <w:rPr>
                                <w:rFonts w:cs="Arial"/>
                                <w:szCs w:val="20"/>
                              </w:rPr>
                              <w:t xml:space="preserve">              </w:t>
                            </w:r>
                            <w:r w:rsidR="002B3B4A" w:rsidRPr="002628FA">
                              <w:rPr>
                                <w:rFonts w:cs="Arial"/>
                                <w:szCs w:val="20"/>
                              </w:rPr>
                              <w:t>Email: info@pepperprint.com</w:t>
                            </w:r>
                          </w:p>
                          <w:p w14:paraId="19560CFE" w14:textId="1DFE41BC" w:rsidR="002B3B4A" w:rsidRPr="00676D8E" w:rsidRDefault="00E5617D" w:rsidP="002B3B4A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69126</w:t>
                            </w:r>
                            <w:r w:rsidR="002B3B4A" w:rsidRPr="00676D8E">
                              <w:rPr>
                                <w:rFonts w:cs="Arial"/>
                                <w:szCs w:val="20"/>
                              </w:rPr>
                              <w:t xml:space="preserve"> Heidelberg</w:t>
                            </w:r>
                          </w:p>
                          <w:p w14:paraId="153D375B" w14:textId="3A4DEA42" w:rsidR="002B3B4A" w:rsidRPr="00676D8E" w:rsidRDefault="002B3B4A" w:rsidP="002B3B4A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676D8E">
                              <w:rPr>
                                <w:rFonts w:cs="Arial"/>
                                <w:szCs w:val="20"/>
                              </w:rPr>
                              <w:t>Germany</w:t>
                            </w:r>
                            <w:r w:rsidR="005E2E14">
                              <w:rPr>
                                <w:rFonts w:cs="Arial"/>
                                <w:szCs w:val="20"/>
                              </w:rPr>
                              <w:tab/>
                            </w:r>
                            <w:r w:rsidR="005E2E14">
                              <w:rPr>
                                <w:rFonts w:cs="Arial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676D8E">
                              <w:rPr>
                                <w:rFonts w:cs="Arial"/>
                                <w:szCs w:val="20"/>
                              </w:rPr>
                              <w:t>EORI No.: DE1077767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F92A6" id="Rechteck 7" o:spid="_x0000_s1030" style="position:absolute;left:0;text-align:left;margin-left:513pt;margin-top:.45pt;width:255.7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" fillcolor="#f2f2f2 [3052]" stroked="f">
                <v:path arrowok="t"/>
                <v:textbox inset="0,0,0,0">
                  <w:txbxContent>
                    <w:p w14:paraId="1014651C" w14:textId="77777777" w:rsidR="002B3B4A" w:rsidRPr="00DE7A66" w:rsidRDefault="002B3B4A" w:rsidP="002B3B4A">
                      <w:pPr>
                        <w:spacing w:before="0" w:after="0" w:line="240" w:lineRule="auto"/>
                        <w:ind w:right="-30" w:firstLine="142"/>
                        <w:rPr>
                          <w:rStyle w:val="IntensiveHervorhebung1"/>
                          <w:rFonts w:ascii="Century Gothic" w:hAnsi="Century Gothic"/>
                          <w:b/>
                          <w:color w:val="436889"/>
                          <w:sz w:val="24"/>
                          <w:szCs w:val="24"/>
                          <w:lang w:val="en-US"/>
                        </w:rPr>
                      </w:pPr>
                      <w:r w:rsidRPr="00DE7A66">
                        <w:rPr>
                          <w:rStyle w:val="IntensiveHervorhebung1"/>
                          <w:rFonts w:ascii="Century Gothic" w:hAnsi="Century Gothic"/>
                          <w:b/>
                          <w:color w:val="436889"/>
                          <w:sz w:val="24"/>
                          <w:szCs w:val="24"/>
                          <w:lang w:val="en-US"/>
                        </w:rPr>
                        <w:t>Shipping Address:</w:t>
                      </w:r>
                    </w:p>
                    <w:p w14:paraId="797796B8" w14:textId="77777777" w:rsidR="002B3B4A" w:rsidRPr="00DE7A66" w:rsidRDefault="002B3B4A" w:rsidP="002B3B4A">
                      <w:pPr>
                        <w:spacing w:before="0" w:after="0" w:line="240" w:lineRule="auto"/>
                        <w:ind w:right="-30"/>
                        <w:rPr>
                          <w:rStyle w:val="IntensiveHervorhebung1"/>
                          <w:rFonts w:ascii="Century Gothic" w:hAnsi="Century Gothic"/>
                          <w:color w:val="436889"/>
                          <w:sz w:val="24"/>
                          <w:szCs w:val="24"/>
                          <w:lang w:val="en-US"/>
                        </w:rPr>
                      </w:pPr>
                    </w:p>
                    <w:p w14:paraId="7BDE0FD8" w14:textId="612B99CF" w:rsidR="002B3B4A" w:rsidRPr="00DE7A66" w:rsidRDefault="005E2E14" w:rsidP="002B3B4A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szCs w:val="20"/>
                          <w:lang w:val="en-US"/>
                        </w:rPr>
                        <w:t>PEPperPRINT GmbH</w:t>
                      </w:r>
                      <w:r>
                        <w:rPr>
                          <w:rFonts w:cs="Arial"/>
                          <w:szCs w:val="20"/>
                          <w:lang w:val="en-US"/>
                        </w:rPr>
                        <w:tab/>
                        <w:t xml:space="preserve">          </w:t>
                      </w:r>
                      <w:r w:rsidR="002B3B4A" w:rsidRPr="00DE7A66">
                        <w:rPr>
                          <w:rFonts w:cs="Arial"/>
                          <w:szCs w:val="20"/>
                          <w:lang w:val="en-US"/>
                        </w:rPr>
                        <w:t>Phone: +49 6221 72644-89</w:t>
                      </w:r>
                    </w:p>
                    <w:p w14:paraId="1112CD2E" w14:textId="6EFD3352" w:rsidR="002B3B4A" w:rsidRPr="002628FA" w:rsidRDefault="002628FA" w:rsidP="002B3B4A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Tulla</w:t>
                      </w:r>
                      <w:r w:rsidR="00E5617D" w:rsidRPr="002628FA">
                        <w:rPr>
                          <w:rFonts w:cs="Arial"/>
                          <w:szCs w:val="20"/>
                        </w:rPr>
                        <w:t xml:space="preserve">strasse </w:t>
                      </w:r>
                      <w:r w:rsidR="002B3B4A" w:rsidRPr="002628FA">
                        <w:rPr>
                          <w:rFonts w:cs="Arial"/>
                          <w:szCs w:val="20"/>
                        </w:rPr>
                        <w:t>2</w:t>
                      </w:r>
                      <w:r w:rsidR="005E2E14" w:rsidRPr="002628FA">
                        <w:rPr>
                          <w:rFonts w:cs="Arial"/>
                          <w:szCs w:val="20"/>
                        </w:rPr>
                        <w:tab/>
                        <w:t xml:space="preserve">          </w:t>
                      </w:r>
                      <w:r w:rsidR="00E5617D" w:rsidRPr="002628FA">
                        <w:rPr>
                          <w:rFonts w:cs="Arial"/>
                          <w:szCs w:val="20"/>
                        </w:rPr>
                        <w:t xml:space="preserve">              </w:t>
                      </w:r>
                      <w:r w:rsidR="002B3B4A" w:rsidRPr="002628FA">
                        <w:rPr>
                          <w:rFonts w:cs="Arial"/>
                          <w:szCs w:val="20"/>
                        </w:rPr>
                        <w:t>Email: info@pepperprint.com</w:t>
                      </w:r>
                    </w:p>
                    <w:p w14:paraId="19560CFE" w14:textId="1DFE41BC" w:rsidR="002B3B4A" w:rsidRPr="00676D8E" w:rsidRDefault="00E5617D" w:rsidP="002B3B4A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69126</w:t>
                      </w:r>
                      <w:r w:rsidR="002B3B4A" w:rsidRPr="00676D8E">
                        <w:rPr>
                          <w:rFonts w:cs="Arial"/>
                          <w:szCs w:val="20"/>
                        </w:rPr>
                        <w:t xml:space="preserve"> Heidelberg</w:t>
                      </w:r>
                    </w:p>
                    <w:p w14:paraId="153D375B" w14:textId="3A4DEA42" w:rsidR="002B3B4A" w:rsidRPr="00676D8E" w:rsidRDefault="002B3B4A" w:rsidP="002B3B4A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676D8E">
                        <w:rPr>
                          <w:rFonts w:cs="Arial"/>
                          <w:szCs w:val="20"/>
                        </w:rPr>
                        <w:t>Germany</w:t>
                      </w:r>
                      <w:r w:rsidR="005E2E14">
                        <w:rPr>
                          <w:rFonts w:cs="Arial"/>
                          <w:szCs w:val="20"/>
                        </w:rPr>
                        <w:tab/>
                      </w:r>
                      <w:r w:rsidR="005E2E14">
                        <w:rPr>
                          <w:rFonts w:cs="Arial"/>
                          <w:szCs w:val="20"/>
                        </w:rPr>
                        <w:tab/>
                        <w:t xml:space="preserve">          </w:t>
                      </w:r>
                      <w:r w:rsidRPr="00676D8E">
                        <w:rPr>
                          <w:rFonts w:cs="Arial"/>
                          <w:szCs w:val="20"/>
                        </w:rPr>
                        <w:t>EORI No.: DE1077767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676D8E">
        <w:rPr>
          <w:rFonts w:cs="Arial"/>
          <w:b/>
          <w:szCs w:val="20"/>
          <w:lang w:val="en-US"/>
        </w:rPr>
        <w:t>Please complete and return this form</w:t>
      </w:r>
      <w:r w:rsidRPr="00676D8E">
        <w:rPr>
          <w:rFonts w:cs="Arial"/>
          <w:szCs w:val="20"/>
          <w:lang w:val="en-US"/>
        </w:rPr>
        <w:t xml:space="preserve"> by email </w:t>
      </w:r>
      <w:r w:rsidR="00746BC9">
        <w:rPr>
          <w:rFonts w:cs="Arial"/>
          <w:szCs w:val="20"/>
          <w:lang w:val="en-US"/>
        </w:rPr>
        <w:t>and</w:t>
      </w:r>
      <w:r w:rsidRPr="00676D8E">
        <w:rPr>
          <w:rFonts w:cs="Arial"/>
          <w:szCs w:val="20"/>
          <w:lang w:val="en-US"/>
        </w:rPr>
        <w:t xml:space="preserve"> as print-out along with your samples</w:t>
      </w:r>
      <w:r w:rsidRPr="00676D8E">
        <w:rPr>
          <w:rFonts w:cs="Arial"/>
          <w:color w:val="1F497D"/>
          <w:szCs w:val="20"/>
          <w:lang w:val="en-US"/>
        </w:rPr>
        <w:t xml:space="preserve">. </w:t>
      </w:r>
    </w:p>
    <w:p w14:paraId="4427862F" w14:textId="77777777" w:rsidR="002B3B4A" w:rsidRPr="00676D8E" w:rsidRDefault="002B3B4A" w:rsidP="002B3B4A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6"/>
        <w:rPr>
          <w:rFonts w:cs="Arial"/>
          <w:szCs w:val="20"/>
          <w:lang w:val="en-US"/>
        </w:rPr>
      </w:pPr>
      <w:r w:rsidRPr="00676D8E">
        <w:rPr>
          <w:rFonts w:cs="Arial"/>
          <w:b/>
          <w:szCs w:val="20"/>
          <w:lang w:val="en-US"/>
        </w:rPr>
        <w:t xml:space="preserve">Please send your sample in a </w:t>
      </w:r>
      <w:r w:rsidRPr="00676D8E">
        <w:rPr>
          <w:rFonts w:cs="Arial"/>
          <w:b/>
          <w:szCs w:val="20"/>
          <w:u w:val="single"/>
          <w:lang w:val="en-US"/>
        </w:rPr>
        <w:t>1.5 ml tube</w:t>
      </w:r>
      <w:r w:rsidRPr="00676D8E">
        <w:rPr>
          <w:rFonts w:cs="Arial"/>
          <w:szCs w:val="20"/>
          <w:lang w:val="en-US"/>
        </w:rPr>
        <w:t xml:space="preserve"> that fits in a </w:t>
      </w:r>
      <w:r>
        <w:rPr>
          <w:rFonts w:cs="Arial"/>
          <w:szCs w:val="20"/>
          <w:lang w:val="en-US"/>
        </w:rPr>
        <w:t>standard</w:t>
      </w:r>
      <w:r w:rsidRPr="00676D8E">
        <w:rPr>
          <w:rFonts w:cs="Arial"/>
          <w:szCs w:val="20"/>
          <w:lang w:val="en-US"/>
        </w:rPr>
        <w:t xml:space="preserve"> centrifuge. </w:t>
      </w:r>
    </w:p>
    <w:p w14:paraId="3B538A39" w14:textId="77777777" w:rsidR="002B3B4A" w:rsidRPr="00676D8E" w:rsidRDefault="002B3B4A" w:rsidP="002B3B4A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6"/>
        <w:rPr>
          <w:rFonts w:cs="Arial"/>
          <w:b/>
          <w:bCs/>
          <w:szCs w:val="20"/>
          <w:lang w:val="en-US"/>
        </w:rPr>
      </w:pPr>
      <w:r w:rsidRPr="00676D8E">
        <w:rPr>
          <w:rFonts w:cs="Arial"/>
          <w:b/>
          <w:bCs/>
          <w:szCs w:val="20"/>
          <w:lang w:val="en-US"/>
        </w:rPr>
        <w:t xml:space="preserve">If not </w:t>
      </w:r>
      <w:r>
        <w:rPr>
          <w:rFonts w:cs="Arial"/>
          <w:b/>
          <w:bCs/>
          <w:szCs w:val="20"/>
          <w:lang w:val="en-US"/>
        </w:rPr>
        <w:t>specified</w:t>
      </w:r>
      <w:r w:rsidRPr="00676D8E">
        <w:rPr>
          <w:rFonts w:cs="Arial"/>
          <w:b/>
          <w:bCs/>
          <w:szCs w:val="20"/>
          <w:lang w:val="en-US"/>
        </w:rPr>
        <w:t xml:space="preserve"> otherwise, residual material will be destroyed 6 months after the analysis.</w:t>
      </w:r>
    </w:p>
    <w:p w14:paraId="5497AD48" w14:textId="5CF2BFEF" w:rsidR="002B3B4A" w:rsidRPr="00F34BAA" w:rsidRDefault="002B3B4A" w:rsidP="00F34BAA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5" w:hanging="357"/>
        <w:rPr>
          <w:rFonts w:cs="Arial"/>
          <w:b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>If cooling is required, p</w:t>
      </w:r>
      <w:r w:rsidRPr="00676D8E">
        <w:rPr>
          <w:rFonts w:cs="Arial"/>
          <w:bCs/>
          <w:szCs w:val="20"/>
          <w:lang w:val="en-US"/>
        </w:rPr>
        <w:t>lease ma</w:t>
      </w:r>
      <w:r>
        <w:rPr>
          <w:rFonts w:cs="Arial"/>
          <w:bCs/>
          <w:szCs w:val="20"/>
          <w:lang w:val="en-US"/>
        </w:rPr>
        <w:t>ke sure that enough cool packs or</w:t>
      </w:r>
      <w:r w:rsidRPr="00676D8E">
        <w:rPr>
          <w:rFonts w:cs="Arial"/>
          <w:bCs/>
          <w:szCs w:val="20"/>
          <w:lang w:val="en-US"/>
        </w:rPr>
        <w:t xml:space="preserve"> dry ice is added</w:t>
      </w:r>
      <w:r>
        <w:rPr>
          <w:rFonts w:cs="Arial"/>
          <w:bCs/>
          <w:szCs w:val="20"/>
          <w:lang w:val="en-US"/>
        </w:rPr>
        <w:t>.</w:t>
      </w:r>
    </w:p>
    <w:p w14:paraId="1E62D0CC" w14:textId="4D334629" w:rsidR="00DD3E8A" w:rsidRPr="00DD3E8A" w:rsidRDefault="00F34BAA" w:rsidP="00F34BAA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5" w:hanging="357"/>
        <w:rPr>
          <w:rFonts w:cs="Arial"/>
          <w:bCs/>
          <w:color w:val="000000" w:themeColor="text1"/>
          <w:sz w:val="20"/>
          <w:szCs w:val="20"/>
          <w:lang w:val="en-US"/>
        </w:rPr>
      </w:pPr>
      <w:r>
        <w:rPr>
          <w:rFonts w:cs="Arial"/>
          <w:color w:val="000000" w:themeColor="text1"/>
          <w:szCs w:val="18"/>
          <w:lang w:val="en-US"/>
        </w:rPr>
        <w:t>Please not</w:t>
      </w:r>
      <w:r w:rsidR="00454B6D">
        <w:rPr>
          <w:rFonts w:cs="Arial"/>
          <w:color w:val="000000" w:themeColor="text1"/>
          <w:szCs w:val="18"/>
          <w:lang w:val="en-US"/>
        </w:rPr>
        <w:t>e</w:t>
      </w:r>
      <w:r>
        <w:rPr>
          <w:rFonts w:cs="Arial"/>
          <w:color w:val="000000" w:themeColor="text1"/>
          <w:szCs w:val="18"/>
          <w:lang w:val="en-US"/>
        </w:rPr>
        <w:t xml:space="preserve"> that </w:t>
      </w:r>
      <w:r w:rsidR="00DD3E8A" w:rsidRPr="00DD3E8A">
        <w:rPr>
          <w:rFonts w:cs="Arial"/>
          <w:color w:val="000000" w:themeColor="text1"/>
          <w:szCs w:val="18"/>
          <w:lang w:val="en-US"/>
        </w:rPr>
        <w:t xml:space="preserve">PEPperPRINT </w:t>
      </w:r>
      <w:r>
        <w:rPr>
          <w:rFonts w:cs="Arial"/>
          <w:b/>
          <w:color w:val="000000" w:themeColor="text1"/>
          <w:szCs w:val="18"/>
          <w:lang w:val="en-US"/>
        </w:rPr>
        <w:t xml:space="preserve">is not allowed to </w:t>
      </w:r>
      <w:r w:rsidR="00DD3E8A" w:rsidRPr="00DD3E8A">
        <w:rPr>
          <w:rFonts w:cs="Arial"/>
          <w:b/>
          <w:color w:val="000000" w:themeColor="text1"/>
          <w:szCs w:val="18"/>
          <w:lang w:val="en-US"/>
        </w:rPr>
        <w:t>accept</w:t>
      </w:r>
      <w:r w:rsidR="00DD3E8A" w:rsidRPr="00DD3E8A">
        <w:rPr>
          <w:rFonts w:cs="Arial"/>
          <w:color w:val="000000" w:themeColor="text1"/>
          <w:szCs w:val="18"/>
          <w:lang w:val="en-US"/>
        </w:rPr>
        <w:t xml:space="preserve"> infectious sample material.</w:t>
      </w:r>
    </w:p>
    <w:p w14:paraId="4FF0DC2E" w14:textId="77777777" w:rsidR="00083128" w:rsidRPr="00921BC2" w:rsidRDefault="00083128" w:rsidP="00F34BAA">
      <w:pPr>
        <w:tabs>
          <w:tab w:val="left" w:pos="2385"/>
        </w:tabs>
        <w:spacing w:before="0" w:after="0"/>
        <w:ind w:left="68"/>
        <w:rPr>
          <w:rFonts w:cs="Arial"/>
          <w:b/>
          <w:bCs/>
          <w:sz w:val="20"/>
          <w:szCs w:val="20"/>
          <w:lang w:val="en-US"/>
        </w:rPr>
      </w:pPr>
    </w:p>
    <w:p w14:paraId="663BA1C8" w14:textId="77777777" w:rsidR="00DD3E8A" w:rsidRDefault="00083128" w:rsidP="00172E31">
      <w:pPr>
        <w:tabs>
          <w:tab w:val="left" w:pos="2385"/>
        </w:tabs>
        <w:spacing w:before="0"/>
        <w:ind w:right="-53"/>
        <w:rPr>
          <w:rFonts w:cs="Arial"/>
          <w:b/>
          <w:color w:val="1F497D"/>
          <w:sz w:val="22"/>
          <w:lang w:val="en-US"/>
        </w:rPr>
      </w:pPr>
      <w:r w:rsidRPr="00FF0AD2">
        <w:rPr>
          <w:rFonts w:cs="Arial"/>
          <w:b/>
          <w:color w:val="1F497D"/>
          <w:sz w:val="22"/>
          <w:lang w:val="en-US"/>
        </w:rPr>
        <w:t xml:space="preserve"> </w:t>
      </w:r>
      <w:sdt>
        <w:sdtPr>
          <w:rPr>
            <w:rFonts w:cs="Arial"/>
            <w:b/>
            <w:color w:val="1F497D"/>
            <w:sz w:val="22"/>
            <w:lang w:val="en-US"/>
          </w:rPr>
          <w:id w:val="-57698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AD2">
            <w:rPr>
              <w:rFonts w:ascii="Segoe UI Symbol" w:eastAsia="MS Gothic" w:hAnsi="Segoe UI Symbol" w:cs="Segoe UI Symbol"/>
              <w:b/>
              <w:color w:val="1F497D"/>
              <w:sz w:val="22"/>
              <w:lang w:val="en-US"/>
            </w:rPr>
            <w:t>☐</w:t>
          </w:r>
        </w:sdtContent>
      </w:sdt>
      <w:r w:rsidRPr="00FF0AD2">
        <w:rPr>
          <w:rFonts w:cs="Arial"/>
          <w:b/>
          <w:color w:val="1F497D"/>
          <w:sz w:val="22"/>
          <w:lang w:val="en-US"/>
        </w:rPr>
        <w:t xml:space="preserve"> I declare that samples are free from any contagious agents or are heat-inactivated.</w:t>
      </w:r>
    </w:p>
    <w:p w14:paraId="18BA6407" w14:textId="77777777" w:rsidR="00083128" w:rsidRPr="00FF4B44" w:rsidRDefault="00E30CDE" w:rsidP="00083128">
      <w:pPr>
        <w:tabs>
          <w:tab w:val="left" w:pos="2385"/>
        </w:tabs>
        <w:spacing w:before="0" w:after="0"/>
        <w:rPr>
          <w:rFonts w:cs="Arial"/>
          <w:color w:val="1F497D"/>
          <w:sz w:val="22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2AB99DC7" wp14:editId="6195D05E">
                <wp:simplePos x="0" y="0"/>
                <wp:positionH relativeFrom="margin">
                  <wp:posOffset>2286000</wp:posOffset>
                </wp:positionH>
                <wp:positionV relativeFrom="page">
                  <wp:posOffset>3810000</wp:posOffset>
                </wp:positionV>
                <wp:extent cx="1800000" cy="0"/>
                <wp:effectExtent l="0" t="0" r="0" b="0"/>
                <wp:wrapNone/>
                <wp:docPr id="3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noFill/>
                        <a:ln w="10799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B3B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6" o:spid="_x0000_s1026" type="#_x0000_t32" style="position:absolute;margin-left:180pt;margin-top:300pt;width:141.75pt;height:0;flip:y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" strokecolor="#4f81bd" strokeweight=".29997mm">
                <o:lock v:ext="edit" shapetype="f"/>
                <w10:wrap anchorx="margin" anchory="page"/>
              </v:shape>
            </w:pict>
          </mc:Fallback>
        </mc:AlternateContent>
      </w:r>
      <w:r w:rsidR="00083128">
        <w:rPr>
          <w:rFonts w:cs="Arial"/>
          <w:b/>
          <w:color w:val="1F497D"/>
          <w:sz w:val="22"/>
          <w:lang w:val="en-US"/>
        </w:rPr>
        <w:tab/>
      </w:r>
      <w:r w:rsidR="00083128" w:rsidRPr="00FF4B44">
        <w:rPr>
          <w:rFonts w:cs="Arial"/>
          <w:color w:val="1F497D"/>
          <w:sz w:val="22"/>
          <w:lang w:val="en-US"/>
        </w:rPr>
        <w:t>Signature:</w:t>
      </w:r>
      <w:bookmarkStart w:id="0" w:name="_GoBack"/>
      <w:bookmarkEnd w:id="0"/>
    </w:p>
    <w:p w14:paraId="419C2960" w14:textId="77777777" w:rsidR="00083128" w:rsidRDefault="00E30CDE" w:rsidP="00083128">
      <w:pPr>
        <w:ind w:right="372"/>
        <w:rPr>
          <w:rStyle w:val="IntensiveHervorhebung1"/>
          <w:rFonts w:ascii="Century Gothic" w:hAnsi="Century Gothic"/>
          <w:color w:val="436889"/>
          <w:sz w:val="24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04B7626F" wp14:editId="0A48005D">
                <wp:simplePos x="0" y="0"/>
                <wp:positionH relativeFrom="margin">
                  <wp:posOffset>0</wp:posOffset>
                </wp:positionH>
                <wp:positionV relativeFrom="page">
                  <wp:posOffset>4009390</wp:posOffset>
                </wp:positionV>
                <wp:extent cx="9763125" cy="0"/>
                <wp:effectExtent l="0" t="0" r="28575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63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76967" id="Gerade Verbindung 6" o:spid="_x0000_s1026" type="#_x0000_t32" style="position:absolute;margin-left:0;margin-top:315.7pt;width:768.75pt;height:0;flip:y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" strokecolor="black [3213]" strokeweight="1pt">
                <o:lock v:ext="edit" shapetype="f"/>
                <w10:wrap anchorx="margin" anchory="page"/>
              </v:shape>
            </w:pict>
          </mc:Fallback>
        </mc:AlternateContent>
      </w:r>
    </w:p>
    <w:p w14:paraId="1EEC10A2" w14:textId="77777777" w:rsidR="00083128" w:rsidRPr="00FF4B44" w:rsidRDefault="00083128" w:rsidP="00083128">
      <w:pPr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</w:pPr>
      <w:r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Sample Data</w:t>
      </w:r>
    </w:p>
    <w:p w14:paraId="6146D8A3" w14:textId="77777777" w:rsidR="00083128" w:rsidRDefault="00083128" w:rsidP="00E30CDE">
      <w:pPr>
        <w:spacing w:line="240" w:lineRule="auto"/>
        <w:rPr>
          <w:rFonts w:cs="Arial"/>
          <w:sz w:val="20"/>
          <w:szCs w:val="18"/>
          <w:lang w:val="en-US"/>
        </w:rPr>
      </w:pPr>
      <w:r w:rsidRPr="00921BC2">
        <w:rPr>
          <w:rFonts w:cs="Arial"/>
          <w:sz w:val="20"/>
          <w:szCs w:val="18"/>
          <w:lang w:val="en-US"/>
        </w:rPr>
        <w:t xml:space="preserve">Number of Samples  </w:t>
      </w:r>
      <w:r w:rsidRPr="00921BC2">
        <w:rPr>
          <w:rFonts w:cs="Arial"/>
          <w:sz w:val="20"/>
          <w:szCs w:val="18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21BC2">
        <w:rPr>
          <w:rFonts w:cs="Arial"/>
          <w:sz w:val="20"/>
          <w:szCs w:val="18"/>
          <w:lang w:val="en-US"/>
        </w:rPr>
        <w:instrText xml:space="preserve"> FORMTEXT </w:instrText>
      </w:r>
      <w:r w:rsidRPr="00921BC2">
        <w:rPr>
          <w:rFonts w:cs="Arial"/>
          <w:sz w:val="20"/>
          <w:szCs w:val="18"/>
          <w:lang w:val="en-US"/>
        </w:rPr>
      </w:r>
      <w:r w:rsidRPr="00921BC2">
        <w:rPr>
          <w:rFonts w:cs="Arial"/>
          <w:sz w:val="20"/>
          <w:szCs w:val="18"/>
          <w:lang w:val="en-US"/>
        </w:rPr>
        <w:fldChar w:fldCharType="separate"/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cs="Arial"/>
          <w:sz w:val="20"/>
          <w:szCs w:val="18"/>
          <w:lang w:val="en-US"/>
        </w:rPr>
        <w:fldChar w:fldCharType="end"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  <w:t xml:space="preserve">Quote Number or Order Number </w:t>
      </w:r>
      <w:r w:rsidRPr="00921BC2">
        <w:rPr>
          <w:rFonts w:cs="Arial"/>
          <w:sz w:val="20"/>
          <w:szCs w:val="18"/>
          <w:lang w:val="en-US"/>
        </w:rPr>
        <w:fldChar w:fldCharType="begin">
          <w:ffData>
            <w:name w:val="Text12"/>
            <w:enabled/>
            <w:calcOnExit w:val="0"/>
            <w:textInput>
              <w:default w:val="PEP20...             "/>
            </w:textInput>
          </w:ffData>
        </w:fldChar>
      </w:r>
      <w:bookmarkStart w:id="1" w:name="Text12"/>
      <w:r w:rsidRPr="00921BC2">
        <w:rPr>
          <w:rFonts w:cs="Arial"/>
          <w:sz w:val="20"/>
          <w:szCs w:val="18"/>
          <w:lang w:val="en-US"/>
        </w:rPr>
        <w:instrText xml:space="preserve"> FORMTEXT </w:instrText>
      </w:r>
      <w:r w:rsidRPr="00921BC2">
        <w:rPr>
          <w:rFonts w:cs="Arial"/>
          <w:sz w:val="20"/>
          <w:szCs w:val="18"/>
          <w:lang w:val="en-US"/>
        </w:rPr>
      </w:r>
      <w:r w:rsidRPr="00921BC2">
        <w:rPr>
          <w:rFonts w:cs="Arial"/>
          <w:sz w:val="20"/>
          <w:szCs w:val="18"/>
          <w:lang w:val="en-US"/>
        </w:rPr>
        <w:fldChar w:fldCharType="separate"/>
      </w:r>
      <w:r w:rsidRPr="00921BC2">
        <w:rPr>
          <w:rFonts w:cs="Arial"/>
          <w:noProof/>
          <w:sz w:val="20"/>
          <w:szCs w:val="18"/>
          <w:lang w:val="en-US"/>
        </w:rPr>
        <w:t xml:space="preserve">PEP20...             </w:t>
      </w:r>
      <w:r w:rsidRPr="00921BC2">
        <w:rPr>
          <w:rFonts w:cs="Arial"/>
          <w:sz w:val="20"/>
          <w:szCs w:val="18"/>
          <w:lang w:val="en-US"/>
        </w:rPr>
        <w:fldChar w:fldCharType="end"/>
      </w:r>
      <w:bookmarkEnd w:id="1"/>
      <w:r w:rsidRPr="00921BC2">
        <w:rPr>
          <w:rFonts w:cs="Arial"/>
          <w:sz w:val="20"/>
          <w:szCs w:val="18"/>
          <w:lang w:val="en-US"/>
        </w:rPr>
        <w:tab/>
      </w:r>
    </w:p>
    <w:p w14:paraId="75F1D17C" w14:textId="77777777" w:rsidR="00083128" w:rsidRPr="00083128" w:rsidRDefault="00083128" w:rsidP="00E30CDE">
      <w:pPr>
        <w:spacing w:line="240" w:lineRule="auto"/>
        <w:rPr>
          <w:rFonts w:cs="Arial"/>
          <w:sz w:val="20"/>
          <w:szCs w:val="18"/>
          <w:lang w:val="en-US"/>
        </w:rPr>
      </w:pPr>
    </w:p>
    <w:tbl>
      <w:tblPr>
        <w:tblStyle w:val="EinfacheTabelle1"/>
        <w:tblW w:w="15401" w:type="dxa"/>
        <w:tblLayout w:type="fixed"/>
        <w:tblLook w:val="04A0" w:firstRow="1" w:lastRow="0" w:firstColumn="1" w:lastColumn="0" w:noHBand="0" w:noVBand="1"/>
      </w:tblPr>
      <w:tblGrid>
        <w:gridCol w:w="1120"/>
        <w:gridCol w:w="1413"/>
        <w:gridCol w:w="9"/>
        <w:gridCol w:w="1298"/>
        <w:gridCol w:w="1361"/>
        <w:gridCol w:w="1360"/>
        <w:gridCol w:w="1481"/>
        <w:gridCol w:w="1469"/>
        <w:gridCol w:w="1109"/>
        <w:gridCol w:w="1593"/>
        <w:gridCol w:w="1594"/>
        <w:gridCol w:w="1594"/>
      </w:tblGrid>
      <w:tr w:rsidR="00EB1440" w:rsidRPr="00FF0AD2" w14:paraId="19BD91A0" w14:textId="77777777" w:rsidTr="00EB1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FE6DF1" w14:textId="77777777" w:rsidR="00203C63" w:rsidRPr="00FF0AD2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Sample ID</w:t>
            </w:r>
          </w:p>
        </w:tc>
        <w:tc>
          <w:tcPr>
            <w:tcW w:w="1413" w:type="dxa"/>
            <w:tcBorders>
              <w:top w:val="single" w:sz="8" w:space="0" w:color="auto"/>
            </w:tcBorders>
            <w:vAlign w:val="center"/>
          </w:tcPr>
          <w:p w14:paraId="33CCA5F8" w14:textId="77777777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Sample Name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</w:tcBorders>
            <w:vAlign w:val="center"/>
          </w:tcPr>
          <w:p w14:paraId="4D07F8C1" w14:textId="77777777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Antigen</w:t>
            </w:r>
          </w:p>
        </w:tc>
        <w:tc>
          <w:tcPr>
            <w:tcW w:w="1361" w:type="dxa"/>
            <w:tcBorders>
              <w:top w:val="single" w:sz="8" w:space="0" w:color="auto"/>
            </w:tcBorders>
            <w:vAlign w:val="center"/>
          </w:tcPr>
          <w:p w14:paraId="45DEDFE7" w14:textId="77777777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Specification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center"/>
          </w:tcPr>
          <w:p w14:paraId="124067F4" w14:textId="00F89BB4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Species and Origin</w:t>
            </w:r>
          </w:p>
        </w:tc>
        <w:tc>
          <w:tcPr>
            <w:tcW w:w="1481" w:type="dxa"/>
            <w:tcBorders>
              <w:top w:val="single" w:sz="8" w:space="0" w:color="auto"/>
            </w:tcBorders>
            <w:vAlign w:val="center"/>
          </w:tcPr>
          <w:p w14:paraId="4BE0B69C" w14:textId="34324A4A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 xml:space="preserve">Isotype for </w:t>
            </w:r>
            <w:r w:rsidR="00EB1440">
              <w:rPr>
                <w:rFonts w:cs="Arial"/>
                <w:szCs w:val="18"/>
                <w:lang w:val="en-US"/>
              </w:rPr>
              <w:t>D</w:t>
            </w:r>
            <w:r w:rsidRPr="00FF0AD2">
              <w:rPr>
                <w:rFonts w:cs="Arial"/>
                <w:szCs w:val="18"/>
                <w:lang w:val="en-US"/>
              </w:rPr>
              <w:t>etection</w:t>
            </w:r>
          </w:p>
        </w:tc>
        <w:tc>
          <w:tcPr>
            <w:tcW w:w="1469" w:type="dxa"/>
            <w:tcBorders>
              <w:top w:val="single" w:sz="8" w:space="0" w:color="auto"/>
            </w:tcBorders>
            <w:vAlign w:val="center"/>
          </w:tcPr>
          <w:p w14:paraId="06CA56A4" w14:textId="77777777" w:rsidR="00203C63" w:rsidRPr="00FF0AD2" w:rsidRDefault="00203C63" w:rsidP="00EB144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Concentration</w:t>
            </w:r>
          </w:p>
        </w:tc>
        <w:tc>
          <w:tcPr>
            <w:tcW w:w="1109" w:type="dxa"/>
            <w:tcBorders>
              <w:top w:val="single" w:sz="8" w:space="0" w:color="auto"/>
            </w:tcBorders>
            <w:vAlign w:val="center"/>
          </w:tcPr>
          <w:p w14:paraId="1B6A8E7F" w14:textId="77777777" w:rsidR="00203C63" w:rsidRPr="00FF0AD2" w:rsidRDefault="00203C63" w:rsidP="00EB144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Volume</w:t>
            </w:r>
          </w:p>
        </w:tc>
        <w:tc>
          <w:tcPr>
            <w:tcW w:w="1593" w:type="dxa"/>
            <w:tcBorders>
              <w:top w:val="single" w:sz="8" w:space="0" w:color="auto"/>
            </w:tcBorders>
            <w:vAlign w:val="center"/>
          </w:tcPr>
          <w:p w14:paraId="61E96B76" w14:textId="77777777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Storage Temperature</w:t>
            </w:r>
          </w:p>
        </w:tc>
        <w:tc>
          <w:tcPr>
            <w:tcW w:w="1594" w:type="dxa"/>
            <w:tcBorders>
              <w:top w:val="single" w:sz="8" w:space="0" w:color="auto"/>
            </w:tcBorders>
            <w:vAlign w:val="center"/>
          </w:tcPr>
          <w:p w14:paraId="52CC7917" w14:textId="1D133603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 xml:space="preserve">Western Blot </w:t>
            </w:r>
            <w:r w:rsidR="00EB1440">
              <w:rPr>
                <w:rFonts w:cs="Arial"/>
                <w:szCs w:val="18"/>
                <w:lang w:val="en-US"/>
              </w:rPr>
              <w:t>A</w:t>
            </w:r>
            <w:r w:rsidRPr="00FF0AD2">
              <w:rPr>
                <w:rFonts w:cs="Arial"/>
                <w:szCs w:val="18"/>
                <w:lang w:val="en-US"/>
              </w:rPr>
              <w:t>ctivity</w:t>
            </w:r>
          </w:p>
        </w:tc>
        <w:tc>
          <w:tcPr>
            <w:tcW w:w="15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4E3E6D" w14:textId="77777777" w:rsidR="00203C63" w:rsidRPr="00FF0AD2" w:rsidRDefault="00203C63" w:rsidP="007C6889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Known Issues</w:t>
            </w:r>
          </w:p>
        </w:tc>
      </w:tr>
      <w:tr w:rsidR="00EB1440" w:rsidRPr="00203C63" w14:paraId="5D5B7C1B" w14:textId="77777777" w:rsidTr="00EB1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88592E" w14:textId="77777777" w:rsidR="00203C63" w:rsidRPr="00203C63" w:rsidRDefault="00203C63" w:rsidP="007C6889">
            <w:pPr>
              <w:spacing w:before="0" w:after="0" w:line="240" w:lineRule="auto"/>
              <w:jc w:val="left"/>
              <w:rPr>
                <w:rFonts w:cs="Arial"/>
                <w:b w:val="0"/>
                <w:szCs w:val="18"/>
                <w:lang w:val="en-US"/>
              </w:rPr>
            </w:pPr>
            <w:r w:rsidRPr="00203C63">
              <w:rPr>
                <w:rFonts w:cs="Arial"/>
                <w:b w:val="0"/>
                <w:color w:val="3B3838" w:themeColor="background2" w:themeShade="40"/>
                <w:szCs w:val="18"/>
                <w:lang w:val="en-US"/>
              </w:rPr>
              <w:t>e.g. 1, 2, …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vAlign w:val="center"/>
          </w:tcPr>
          <w:p w14:paraId="41D1FA13" w14:textId="68E93970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Max.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15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 characters</w:t>
            </w:r>
          </w:p>
        </w:tc>
        <w:tc>
          <w:tcPr>
            <w:tcW w:w="1298" w:type="dxa"/>
            <w:tcBorders>
              <w:bottom w:val="single" w:sz="8" w:space="0" w:color="auto"/>
            </w:tcBorders>
            <w:vAlign w:val="center"/>
          </w:tcPr>
          <w:p w14:paraId="2F7385DE" w14:textId="20B7299F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Name or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database ID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vAlign w:val="center"/>
          </w:tcPr>
          <w:p w14:paraId="7DE35CC0" w14:textId="35E92FCC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e.g.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a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ntibody,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s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erum, ...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center"/>
          </w:tcPr>
          <w:p w14:paraId="166A406B" w14:textId="4E7BDDCB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e.g.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m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ouse, </w:t>
            </w:r>
            <w:r w:rsidR="00F34BAA">
              <w:rPr>
                <w:rFonts w:cs="Arial"/>
                <w:color w:val="595959" w:themeColor="text1" w:themeTint="A6"/>
                <w:szCs w:val="18"/>
                <w:lang w:val="en-US"/>
              </w:rPr>
              <w:t>h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uman, …</w:t>
            </w:r>
          </w:p>
        </w:tc>
        <w:tc>
          <w:tcPr>
            <w:tcW w:w="1481" w:type="dxa"/>
            <w:tcBorders>
              <w:bottom w:val="single" w:sz="8" w:space="0" w:color="auto"/>
            </w:tcBorders>
            <w:vAlign w:val="center"/>
          </w:tcPr>
          <w:p w14:paraId="0535F65B" w14:textId="77777777" w:rsidR="00203C63" w:rsidRPr="00DE7A66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</w:rPr>
            </w:pPr>
            <w:r w:rsidRPr="00DE7A66">
              <w:rPr>
                <w:rFonts w:cs="Arial"/>
                <w:color w:val="595959" w:themeColor="text1" w:themeTint="A6"/>
                <w:szCs w:val="18"/>
              </w:rPr>
              <w:t>e.g. IgG, IgM, IgE, …</w:t>
            </w:r>
          </w:p>
        </w:tc>
        <w:tc>
          <w:tcPr>
            <w:tcW w:w="1469" w:type="dxa"/>
            <w:tcBorders>
              <w:bottom w:val="single" w:sz="8" w:space="0" w:color="auto"/>
            </w:tcBorders>
            <w:vAlign w:val="center"/>
          </w:tcPr>
          <w:p w14:paraId="0238BE5B" w14:textId="77777777" w:rsidR="00203C63" w:rsidRPr="00203C63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203C63">
              <w:rPr>
                <w:rFonts w:cs="Arial"/>
                <w:color w:val="595959" w:themeColor="text1" w:themeTint="A6"/>
                <w:szCs w:val="18"/>
                <w:lang w:val="en-US"/>
              </w:rPr>
              <w:t>e.g. µg/ml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vAlign w:val="center"/>
          </w:tcPr>
          <w:p w14:paraId="55EB4C80" w14:textId="086F7F34" w:rsidR="00203C63" w:rsidRPr="00203C63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e.g. 20</w:t>
            </w:r>
            <w:r w:rsidR="00EB1440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µl</w:t>
            </w:r>
          </w:p>
        </w:tc>
        <w:tc>
          <w:tcPr>
            <w:tcW w:w="1593" w:type="dxa"/>
            <w:tcBorders>
              <w:bottom w:val="single" w:sz="8" w:space="0" w:color="auto"/>
            </w:tcBorders>
            <w:vAlign w:val="center"/>
          </w:tcPr>
          <w:p w14:paraId="3EE2A11F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RT / 4°C / </w:t>
            </w:r>
          </w:p>
          <w:p w14:paraId="174BEBD8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-20°C</w:t>
            </w:r>
          </w:p>
        </w:tc>
        <w:tc>
          <w:tcPr>
            <w:tcW w:w="1594" w:type="dxa"/>
            <w:tcBorders>
              <w:bottom w:val="single" w:sz="8" w:space="0" w:color="auto"/>
            </w:tcBorders>
            <w:vAlign w:val="center"/>
          </w:tcPr>
          <w:p w14:paraId="56A37F2E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YES / NO / unknown</w:t>
            </w:r>
          </w:p>
        </w:tc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52ED03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Stability / Precipitation</w:t>
            </w:r>
          </w:p>
        </w:tc>
      </w:tr>
      <w:tr w:rsidR="00EB1440" w:rsidRPr="00203C63" w14:paraId="27D25722" w14:textId="77777777" w:rsidTr="00EB144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B506DB" w14:textId="77777777" w:rsidR="00203C63" w:rsidRPr="007C6889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</w:tcBorders>
            <w:vAlign w:val="center"/>
          </w:tcPr>
          <w:p w14:paraId="50D4BA60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98" w:type="dxa"/>
            <w:tcBorders>
              <w:top w:val="single" w:sz="8" w:space="0" w:color="auto"/>
            </w:tcBorders>
            <w:vAlign w:val="center"/>
          </w:tcPr>
          <w:p w14:paraId="0BFEE545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  <w:vAlign w:val="center"/>
          </w:tcPr>
          <w:p w14:paraId="4CAE4D3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center"/>
          </w:tcPr>
          <w:p w14:paraId="55D576A5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auto"/>
            </w:tcBorders>
            <w:vAlign w:val="center"/>
          </w:tcPr>
          <w:p w14:paraId="79358A34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69" w:type="dxa"/>
            <w:tcBorders>
              <w:top w:val="single" w:sz="8" w:space="0" w:color="auto"/>
            </w:tcBorders>
            <w:vAlign w:val="center"/>
          </w:tcPr>
          <w:p w14:paraId="1603ED2C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109" w:type="dxa"/>
            <w:tcBorders>
              <w:top w:val="single" w:sz="8" w:space="0" w:color="auto"/>
            </w:tcBorders>
            <w:vAlign w:val="center"/>
          </w:tcPr>
          <w:p w14:paraId="2FAE6343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1660503199"/>
            <w:placeholder>
              <w:docPart w:val="9C7D8FF056614CF1AF719BD3EB101AA5"/>
            </w:placeholder>
            <w15:color w:val="808080"/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tcBorders>
                  <w:top w:val="single" w:sz="8" w:space="0" w:color="auto"/>
                </w:tcBorders>
                <w:vAlign w:val="center"/>
              </w:tcPr>
              <w:p w14:paraId="5022D69C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  <w:lang w:val="en-US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-1986698242"/>
            <w:placeholder>
              <w:docPart w:val="74AD80520B9D42968C0375DFB401AA97"/>
            </w:placeholder>
            <w15:color w:val="808080"/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tcBorders>
                  <w:top w:val="single" w:sz="8" w:space="0" w:color="auto"/>
                </w:tcBorders>
                <w:vAlign w:val="center"/>
              </w:tcPr>
              <w:p w14:paraId="638FED45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  <w:lang w:val="en-US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8E5EA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</w:tr>
      <w:tr w:rsidR="00EB1440" w:rsidRPr="00FF0AD2" w14:paraId="36F2482D" w14:textId="77777777" w:rsidTr="00EB1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</w:tcBorders>
            <w:vAlign w:val="center"/>
          </w:tcPr>
          <w:p w14:paraId="4B656FBE" w14:textId="77777777" w:rsidR="00203C63" w:rsidRPr="007C6889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D7CB54D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98" w:type="dxa"/>
            <w:vAlign w:val="center"/>
          </w:tcPr>
          <w:p w14:paraId="04440652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40B325DF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60" w:type="dxa"/>
            <w:vAlign w:val="center"/>
          </w:tcPr>
          <w:p w14:paraId="33C0AAB0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81" w:type="dxa"/>
            <w:vAlign w:val="center"/>
          </w:tcPr>
          <w:p w14:paraId="0160F124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69" w:type="dxa"/>
            <w:vAlign w:val="center"/>
          </w:tcPr>
          <w:p w14:paraId="7F0FA553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109" w:type="dxa"/>
            <w:vAlign w:val="center"/>
          </w:tcPr>
          <w:p w14:paraId="16466AA6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303925547"/>
            <w:placeholder>
              <w:docPart w:val="0B052EA960EA42C2BE6977FBEED30B88"/>
            </w:placeholder>
            <w15:color w:val="808080"/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26762D4F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736372741"/>
            <w:placeholder>
              <w:docPart w:val="AB604FD59FEB45FE8345CBB94E4A4F92"/>
            </w:placeholder>
            <w15:color w:val="808080"/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1EB502B9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21363093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EB1440" w:rsidRPr="00FF0AD2" w14:paraId="6EA38C54" w14:textId="77777777" w:rsidTr="00EB144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</w:tcBorders>
            <w:vAlign w:val="center"/>
          </w:tcPr>
          <w:p w14:paraId="07C7B8D9" w14:textId="77777777" w:rsidR="00203C63" w:rsidRPr="007C6889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40B0FC9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07695948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F92C8A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6D2913B9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5BE684AF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57D1DBE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BEAD8A5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379853116"/>
            <w:placeholder>
              <w:docPart w:val="C6777C96243B4D759AEFAB93983C7F69"/>
            </w:placeholder>
            <w15:color w:val="808080"/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1B85E485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-717129401"/>
            <w:placeholder>
              <w:docPart w:val="74D4D0982A934CC0B288C1B9D692AE37"/>
            </w:placeholder>
            <w15:color w:val="808080"/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7A9C8D17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62DDB632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EB1440" w:rsidRPr="00FF0AD2" w14:paraId="2673274E" w14:textId="77777777" w:rsidTr="00EB1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</w:tcBorders>
            <w:vAlign w:val="center"/>
          </w:tcPr>
          <w:p w14:paraId="134B6F80" w14:textId="77777777" w:rsidR="00203C63" w:rsidRPr="007C6889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0013413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5937AE0B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81CC07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1210D20E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2A570C60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8827592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FE552CE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754653223"/>
            <w:placeholder>
              <w:docPart w:val="0B97A110DE444CE1B82F14D95112C29D"/>
            </w:placeholder>
            <w15:color w:val="808080"/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4BA690D6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1445646672"/>
            <w:placeholder>
              <w:docPart w:val="8DD5E1A4B0514922803DB446E2441898"/>
            </w:placeholder>
            <w15:color w:val="808080"/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500F4014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741A0D0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EB1440" w:rsidRPr="00FF0AD2" w14:paraId="75ABC7BB" w14:textId="77777777" w:rsidTr="00EB144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B799C1" w14:textId="77777777" w:rsidR="00203C63" w:rsidRPr="007C6889" w:rsidRDefault="00203C63" w:rsidP="007C6889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vAlign w:val="center"/>
          </w:tcPr>
          <w:p w14:paraId="6092405A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298" w:type="dxa"/>
            <w:tcBorders>
              <w:bottom w:val="single" w:sz="8" w:space="0" w:color="auto"/>
            </w:tcBorders>
            <w:vAlign w:val="center"/>
          </w:tcPr>
          <w:p w14:paraId="65BBA239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vAlign w:val="center"/>
          </w:tcPr>
          <w:p w14:paraId="6A4B4344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center"/>
          </w:tcPr>
          <w:p w14:paraId="64606A62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81" w:type="dxa"/>
            <w:tcBorders>
              <w:bottom w:val="single" w:sz="8" w:space="0" w:color="auto"/>
            </w:tcBorders>
            <w:vAlign w:val="center"/>
          </w:tcPr>
          <w:p w14:paraId="61DE13E8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tcBorders>
              <w:bottom w:val="single" w:sz="8" w:space="0" w:color="auto"/>
            </w:tcBorders>
            <w:vAlign w:val="center"/>
          </w:tcPr>
          <w:p w14:paraId="1FAE911C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109" w:type="dxa"/>
            <w:tcBorders>
              <w:bottom w:val="single" w:sz="8" w:space="0" w:color="auto"/>
            </w:tcBorders>
            <w:vAlign w:val="center"/>
          </w:tcPr>
          <w:p w14:paraId="0701B33F" w14:textId="77777777" w:rsidR="00203C63" w:rsidRPr="007C6889" w:rsidRDefault="00203C63" w:rsidP="00EB1440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474285211"/>
            <w:placeholder>
              <w:docPart w:val="0969D3B4297F4F5A8D3A606AC7FCF0D9"/>
            </w:placeholder>
            <w15:color w:val="808080"/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tcBorders>
                  <w:bottom w:val="single" w:sz="8" w:space="0" w:color="auto"/>
                </w:tcBorders>
                <w:vAlign w:val="center"/>
              </w:tcPr>
              <w:p w14:paraId="674623B8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1173307416"/>
            <w:placeholder>
              <w:docPart w:val="FF58B379F5074CB9B39141CEDB040BF0"/>
            </w:placeholder>
            <w15:color w:val="808080"/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tcBorders>
                  <w:bottom w:val="single" w:sz="8" w:space="0" w:color="auto"/>
                </w:tcBorders>
                <w:vAlign w:val="center"/>
              </w:tcPr>
              <w:p w14:paraId="08D52DA7" w14:textId="77777777" w:rsidR="00203C63" w:rsidRPr="007C6889" w:rsidRDefault="00203C63" w:rsidP="007C6889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7C6889"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45110B" w14:textId="77777777" w:rsidR="00203C63" w:rsidRPr="007C6889" w:rsidRDefault="00203C63" w:rsidP="007C6889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</w:tbl>
    <w:p w14:paraId="5A1A5122" w14:textId="77777777" w:rsidR="00246F70" w:rsidRPr="00083128" w:rsidRDefault="00246F70" w:rsidP="00083128"/>
    <w:sectPr w:rsidR="00246F70" w:rsidRPr="00083128" w:rsidSect="001E4A4B">
      <w:pgSz w:w="16838" w:h="11906" w:orient="landscape"/>
      <w:pgMar w:top="720" w:right="720" w:bottom="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2F90" w14:textId="77777777" w:rsidR="00630CB3" w:rsidRDefault="00630CB3" w:rsidP="00083128">
      <w:pPr>
        <w:spacing w:before="0" w:after="0" w:line="240" w:lineRule="auto"/>
      </w:pPr>
      <w:r>
        <w:separator/>
      </w:r>
    </w:p>
  </w:endnote>
  <w:endnote w:type="continuationSeparator" w:id="0">
    <w:p w14:paraId="7DBEB768" w14:textId="77777777" w:rsidR="00630CB3" w:rsidRDefault="00630CB3" w:rsidP="000831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A20D8" w14:textId="77777777" w:rsidR="00630CB3" w:rsidRDefault="00630CB3" w:rsidP="00083128">
      <w:pPr>
        <w:spacing w:before="0" w:after="0" w:line="240" w:lineRule="auto"/>
      </w:pPr>
      <w:r>
        <w:separator/>
      </w:r>
    </w:p>
  </w:footnote>
  <w:footnote w:type="continuationSeparator" w:id="0">
    <w:p w14:paraId="52E88909" w14:textId="77777777" w:rsidR="00630CB3" w:rsidRDefault="00630CB3" w:rsidP="000831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4186"/>
    <w:multiLevelType w:val="hybridMultilevel"/>
    <w:tmpl w:val="5828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28"/>
    <w:rsid w:val="00060EB2"/>
    <w:rsid w:val="00083128"/>
    <w:rsid w:val="00093C48"/>
    <w:rsid w:val="00172E31"/>
    <w:rsid w:val="001E1BB1"/>
    <w:rsid w:val="001E4A4B"/>
    <w:rsid w:val="00203C63"/>
    <w:rsid w:val="00246F70"/>
    <w:rsid w:val="002628FA"/>
    <w:rsid w:val="00287B04"/>
    <w:rsid w:val="002B3B4A"/>
    <w:rsid w:val="003D6CBE"/>
    <w:rsid w:val="003F0F9B"/>
    <w:rsid w:val="00454B6D"/>
    <w:rsid w:val="00471404"/>
    <w:rsid w:val="005449F7"/>
    <w:rsid w:val="00566C3F"/>
    <w:rsid w:val="005E2E14"/>
    <w:rsid w:val="006172F4"/>
    <w:rsid w:val="00630CB3"/>
    <w:rsid w:val="00655225"/>
    <w:rsid w:val="006603D0"/>
    <w:rsid w:val="00664080"/>
    <w:rsid w:val="007145BD"/>
    <w:rsid w:val="00746BC9"/>
    <w:rsid w:val="00774BF5"/>
    <w:rsid w:val="007C6889"/>
    <w:rsid w:val="00973711"/>
    <w:rsid w:val="009A30B1"/>
    <w:rsid w:val="00A600C9"/>
    <w:rsid w:val="00BA3520"/>
    <w:rsid w:val="00C87725"/>
    <w:rsid w:val="00CA098D"/>
    <w:rsid w:val="00D33759"/>
    <w:rsid w:val="00D711DE"/>
    <w:rsid w:val="00DD3E8A"/>
    <w:rsid w:val="00DE7A66"/>
    <w:rsid w:val="00DF3E43"/>
    <w:rsid w:val="00E30CDE"/>
    <w:rsid w:val="00E5617D"/>
    <w:rsid w:val="00EB1440"/>
    <w:rsid w:val="00F25FDE"/>
    <w:rsid w:val="00F34BAA"/>
    <w:rsid w:val="00FC3ABE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B8A9"/>
  <w15:chartTrackingRefBased/>
  <w15:docId w15:val="{BB9C9FC1-F143-49E2-BF99-23B778BC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83128"/>
    <w:pPr>
      <w:suppressAutoHyphens/>
      <w:autoSpaceDN w:val="0"/>
      <w:spacing w:before="60" w:after="60" w:line="360" w:lineRule="auto"/>
      <w:jc w:val="both"/>
      <w:textAlignment w:val="baseline"/>
    </w:pPr>
    <w:rPr>
      <w:rFonts w:ascii="Arial" w:eastAsia="Times New Roman" w:hAnsi="Arial" w:cs="Times New Roman"/>
      <w:kern w:val="3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83128"/>
  </w:style>
  <w:style w:type="paragraph" w:styleId="Fuzeile">
    <w:name w:val="footer"/>
    <w:basedOn w:val="Standard"/>
    <w:link w:val="FuzeileZchn"/>
    <w:uiPriority w:val="99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128"/>
  </w:style>
  <w:style w:type="character" w:customStyle="1" w:styleId="IntensiveHervorhebung1">
    <w:name w:val="Intensive Hervorhebung1"/>
    <w:rsid w:val="00083128"/>
  </w:style>
  <w:style w:type="table" w:styleId="EinfacheTabelle1">
    <w:name w:val="Plain Table 1"/>
    <w:basedOn w:val="NormaleTabelle"/>
    <w:uiPriority w:val="41"/>
    <w:rsid w:val="000831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0831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9F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9F7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D8FF056614CF1AF719BD3EB101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CC242-B1D9-47D5-8F90-88F53C5422EA}"/>
      </w:docPartPr>
      <w:docPartBody>
        <w:p w:rsidR="006010C3" w:rsidRDefault="00776FD2" w:rsidP="00776FD2">
          <w:pPr>
            <w:pStyle w:val="9C7D8FF056614CF1AF719BD3EB101AA5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74AD80520B9D42968C0375DFB401A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C7F94-71F0-4620-930A-3DA1F19088B8}"/>
      </w:docPartPr>
      <w:docPartBody>
        <w:p w:rsidR="006010C3" w:rsidRDefault="00776FD2" w:rsidP="00776FD2">
          <w:pPr>
            <w:pStyle w:val="74AD80520B9D42968C0375DFB401AA97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0B052EA960EA42C2BE6977FBEED30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D244A-574D-4DDA-806A-DA67C8F8A05D}"/>
      </w:docPartPr>
      <w:docPartBody>
        <w:p w:rsidR="006010C3" w:rsidRDefault="00776FD2" w:rsidP="00776FD2">
          <w:pPr>
            <w:pStyle w:val="0B052EA960EA42C2BE6977FBEED30B88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AB604FD59FEB45FE8345CBB94E4A4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A02C0-3B45-4001-8AE3-364D4ED070DD}"/>
      </w:docPartPr>
      <w:docPartBody>
        <w:p w:rsidR="006010C3" w:rsidRDefault="00776FD2" w:rsidP="00776FD2">
          <w:pPr>
            <w:pStyle w:val="AB604FD59FEB45FE8345CBB94E4A4F92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C6777C96243B4D759AEFAB93983C7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327F9-F091-46DA-8B73-89188A80D8D2}"/>
      </w:docPartPr>
      <w:docPartBody>
        <w:p w:rsidR="006010C3" w:rsidRDefault="00776FD2" w:rsidP="00776FD2">
          <w:pPr>
            <w:pStyle w:val="C6777C96243B4D759AEFAB93983C7F69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74D4D0982A934CC0B288C1B9D692A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56B2A-206E-44BA-AEAC-ACE52ABD0D4E}"/>
      </w:docPartPr>
      <w:docPartBody>
        <w:p w:rsidR="006010C3" w:rsidRDefault="00776FD2" w:rsidP="00776FD2">
          <w:pPr>
            <w:pStyle w:val="74D4D0982A934CC0B288C1B9D692AE37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0B97A110DE444CE1B82F14D95112C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8E919-B022-45D7-A46C-B74B945A0180}"/>
      </w:docPartPr>
      <w:docPartBody>
        <w:p w:rsidR="006010C3" w:rsidRDefault="00776FD2" w:rsidP="00776FD2">
          <w:pPr>
            <w:pStyle w:val="0B97A110DE444CE1B82F14D95112C29D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8DD5E1A4B0514922803DB446E2441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A3EB-8342-47C0-AFF4-44FCAA36F451}"/>
      </w:docPartPr>
      <w:docPartBody>
        <w:p w:rsidR="006010C3" w:rsidRDefault="00776FD2" w:rsidP="00776FD2">
          <w:pPr>
            <w:pStyle w:val="8DD5E1A4B0514922803DB446E2441898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0969D3B4297F4F5A8D3A606AC7FCF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5291A-AE31-45ED-A97B-76C3901853E5}"/>
      </w:docPartPr>
      <w:docPartBody>
        <w:p w:rsidR="006010C3" w:rsidRDefault="00776FD2" w:rsidP="00776FD2">
          <w:pPr>
            <w:pStyle w:val="0969D3B4297F4F5A8D3A606AC7FCF0D9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FF58B379F5074CB9B39141CEDB040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6E80D-DC3F-4A6E-AF41-F78E5C8AEB12}"/>
      </w:docPartPr>
      <w:docPartBody>
        <w:p w:rsidR="006010C3" w:rsidRDefault="00776FD2" w:rsidP="00776FD2">
          <w:pPr>
            <w:pStyle w:val="FF58B379F5074CB9B39141CEDB040BF0"/>
          </w:pPr>
          <w:r w:rsidRPr="008A242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A"/>
    <w:rsid w:val="0009735B"/>
    <w:rsid w:val="00102BD0"/>
    <w:rsid w:val="00213D8A"/>
    <w:rsid w:val="004D4ACA"/>
    <w:rsid w:val="006010C3"/>
    <w:rsid w:val="006F6CB7"/>
    <w:rsid w:val="007520EE"/>
    <w:rsid w:val="00776FD2"/>
    <w:rsid w:val="00AB68F8"/>
    <w:rsid w:val="00D72FF3"/>
    <w:rsid w:val="00D93638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FD2"/>
    <w:rPr>
      <w:color w:val="808080"/>
    </w:rPr>
  </w:style>
  <w:style w:type="paragraph" w:customStyle="1" w:styleId="EB97D83984A44106810C747EB558504F">
    <w:name w:val="EB97D83984A44106810C747EB558504F"/>
    <w:rsid w:val="00213D8A"/>
  </w:style>
  <w:style w:type="paragraph" w:customStyle="1" w:styleId="F48C440116524D7CB5C501D2B99A2436">
    <w:name w:val="F48C440116524D7CB5C501D2B99A2436"/>
    <w:rsid w:val="00213D8A"/>
  </w:style>
  <w:style w:type="paragraph" w:customStyle="1" w:styleId="F9C95D5112F141039A2D2796D19A0F9C">
    <w:name w:val="F9C95D5112F141039A2D2796D19A0F9C"/>
    <w:rsid w:val="00213D8A"/>
  </w:style>
  <w:style w:type="paragraph" w:customStyle="1" w:styleId="338B3A6FAD664EAE86210033694F6714">
    <w:name w:val="338B3A6FAD664EAE86210033694F6714"/>
    <w:rsid w:val="00213D8A"/>
  </w:style>
  <w:style w:type="paragraph" w:customStyle="1" w:styleId="33A7BA8DD9B84165A6F0C8E95167BFA2">
    <w:name w:val="33A7BA8DD9B84165A6F0C8E95167BFA2"/>
    <w:rsid w:val="00213D8A"/>
  </w:style>
  <w:style w:type="paragraph" w:customStyle="1" w:styleId="0DC16AE5B7544C5AA57B6EE12CC6F88A">
    <w:name w:val="0DC16AE5B7544C5AA57B6EE12CC6F88A"/>
    <w:rsid w:val="00213D8A"/>
  </w:style>
  <w:style w:type="paragraph" w:customStyle="1" w:styleId="3C1FFE729DB645A2BE9DE7B47FB99F5F">
    <w:name w:val="3C1FFE729DB645A2BE9DE7B47FB99F5F"/>
    <w:rsid w:val="00213D8A"/>
  </w:style>
  <w:style w:type="paragraph" w:customStyle="1" w:styleId="23EB17888478418FA6DAEE91C2684E90">
    <w:name w:val="23EB17888478418FA6DAEE91C2684E90"/>
    <w:rsid w:val="00213D8A"/>
  </w:style>
  <w:style w:type="paragraph" w:customStyle="1" w:styleId="9CDDFCBEA8D44531A1258E022BEF96CF">
    <w:name w:val="9CDDFCBEA8D44531A1258E022BEF96CF"/>
    <w:rsid w:val="00213D8A"/>
  </w:style>
  <w:style w:type="paragraph" w:customStyle="1" w:styleId="63C0E3A413014DB095A9A9E313740BD4">
    <w:name w:val="63C0E3A413014DB095A9A9E313740BD4"/>
    <w:rsid w:val="00213D8A"/>
  </w:style>
  <w:style w:type="paragraph" w:customStyle="1" w:styleId="6A4FEFBC77934D7C9D3033504C00AF37">
    <w:name w:val="6A4FEFBC77934D7C9D3033504C00AF37"/>
    <w:rsid w:val="00213D8A"/>
  </w:style>
  <w:style w:type="paragraph" w:customStyle="1" w:styleId="B625A26FD920493489A295E526F2B5DC">
    <w:name w:val="B625A26FD920493489A295E526F2B5DC"/>
    <w:rsid w:val="00213D8A"/>
  </w:style>
  <w:style w:type="paragraph" w:customStyle="1" w:styleId="BCCEAFC4D8E44762A084811711A8EA6A">
    <w:name w:val="BCCEAFC4D8E44762A084811711A8EA6A"/>
    <w:rsid w:val="00213D8A"/>
  </w:style>
  <w:style w:type="paragraph" w:customStyle="1" w:styleId="ADEC14FC02204B89B16E12947983F60F">
    <w:name w:val="ADEC14FC02204B89B16E12947983F60F"/>
    <w:rsid w:val="00213D8A"/>
  </w:style>
  <w:style w:type="paragraph" w:customStyle="1" w:styleId="9C7D8FF056614CF1AF719BD3EB101AA5">
    <w:name w:val="9C7D8FF056614CF1AF719BD3EB101AA5"/>
    <w:rsid w:val="00776FD2"/>
  </w:style>
  <w:style w:type="paragraph" w:customStyle="1" w:styleId="74AD80520B9D42968C0375DFB401AA97">
    <w:name w:val="74AD80520B9D42968C0375DFB401AA97"/>
    <w:rsid w:val="00776FD2"/>
  </w:style>
  <w:style w:type="paragraph" w:customStyle="1" w:styleId="0B052EA960EA42C2BE6977FBEED30B88">
    <w:name w:val="0B052EA960EA42C2BE6977FBEED30B88"/>
    <w:rsid w:val="00776FD2"/>
  </w:style>
  <w:style w:type="paragraph" w:customStyle="1" w:styleId="AB604FD59FEB45FE8345CBB94E4A4F92">
    <w:name w:val="AB604FD59FEB45FE8345CBB94E4A4F92"/>
    <w:rsid w:val="00776FD2"/>
  </w:style>
  <w:style w:type="paragraph" w:customStyle="1" w:styleId="C6777C96243B4D759AEFAB93983C7F69">
    <w:name w:val="C6777C96243B4D759AEFAB93983C7F69"/>
    <w:rsid w:val="00776FD2"/>
  </w:style>
  <w:style w:type="paragraph" w:customStyle="1" w:styleId="74D4D0982A934CC0B288C1B9D692AE37">
    <w:name w:val="74D4D0982A934CC0B288C1B9D692AE37"/>
    <w:rsid w:val="00776FD2"/>
  </w:style>
  <w:style w:type="paragraph" w:customStyle="1" w:styleId="0B97A110DE444CE1B82F14D95112C29D">
    <w:name w:val="0B97A110DE444CE1B82F14D95112C29D"/>
    <w:rsid w:val="00776FD2"/>
  </w:style>
  <w:style w:type="paragraph" w:customStyle="1" w:styleId="8DD5E1A4B0514922803DB446E2441898">
    <w:name w:val="8DD5E1A4B0514922803DB446E2441898"/>
    <w:rsid w:val="00776FD2"/>
  </w:style>
  <w:style w:type="paragraph" w:customStyle="1" w:styleId="0969D3B4297F4F5A8D3A606AC7FCF0D9">
    <w:name w:val="0969D3B4297F4F5A8D3A606AC7FCF0D9"/>
    <w:rsid w:val="00776FD2"/>
  </w:style>
  <w:style w:type="paragraph" w:customStyle="1" w:styleId="FF58B379F5074CB9B39141CEDB040BF0">
    <w:name w:val="FF58B379F5074CB9B39141CEDB040BF0"/>
    <w:rsid w:val="00776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PEPperPRINT Sample Submission Form for Antibodies &amp; Sera</dc:title>
  <dc:subject/>
  <dc:creator>PEPperPRINT GmbH</dc:creator>
  <cp:keywords/>
  <dc:description/>
  <cp:lastModifiedBy>Myriam Friedel</cp:lastModifiedBy>
  <cp:revision>7</cp:revision>
  <cp:lastPrinted>2020-03-10T14:31:00Z</cp:lastPrinted>
  <dcterms:created xsi:type="dcterms:W3CDTF">2020-08-07T09:57:00Z</dcterms:created>
  <dcterms:modified xsi:type="dcterms:W3CDTF">2022-07-07T11:00:00Z</dcterms:modified>
</cp:coreProperties>
</file>